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8B09F" w14:textId="78A66602" w:rsidR="004002D2" w:rsidRPr="001B4496" w:rsidRDefault="004002D2" w:rsidP="0040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3427969C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версия справочника simpleTypes-2.2.1 на simpleTypes-2.2.2.</w:t>
      </w:r>
    </w:p>
    <w:p w14:paraId="6DC9A10E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версия справочника addressTypes-2.1.2 на addressTypes-2.1.3.</w:t>
      </w:r>
    </w:p>
    <w:p w14:paraId="6B3493BD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dConstituentEntityKindTypes-2.1.0</w:t>
      </w:r>
      <w:r w:rsidRPr="00FC21B0">
        <w:rPr>
          <w:rFonts w:ascii="Times New Roman" w:hAnsi="Times New Roman" w:cs="Times New Roman"/>
          <w:sz w:val="28"/>
          <w:szCs w:val="28"/>
        </w:rPr>
        <w:t xml:space="preserve">. 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dConstituentEntityKindTypes-2.1.1</w:t>
      </w:r>
      <w:r w:rsidRPr="00FC21B0">
        <w:rPr>
          <w:rFonts w:ascii="Times New Roman" w:hAnsi="Times New Roman" w:cs="Times New Roman"/>
          <w:sz w:val="28"/>
          <w:szCs w:val="28"/>
        </w:rPr>
        <w:t>.</w:t>
      </w:r>
    </w:p>
    <w:p w14:paraId="5B14AB06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версия справочника dForestryKindTypes-2.2.1. на dForestryKindTypes-2.2.3.</w:t>
      </w:r>
    </w:p>
    <w:p w14:paraId="42F1FEA3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версия справочника dDistrictForestriesKindTypes-2.1.3. на dDistrictForestriesKindTypes-2.1.5.</w:t>
      </w:r>
    </w:p>
    <w:p w14:paraId="3D30E6A9" w14:textId="77777777" w:rsidR="004002D2" w:rsidRPr="00FC21B0" w:rsidRDefault="004002D2" w:rsidP="004002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версия справочника attachmentTypes-2.1.2. на attachmentTypes-2.1.3.</w:t>
      </w:r>
    </w:p>
    <w:p w14:paraId="180DB445" w14:textId="77777777" w:rsidR="004002D2" w:rsidRPr="00FC21B0" w:rsidRDefault="004002D2" w:rsidP="004002D2">
      <w:pPr>
        <w:pStyle w:val="a3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dCoordinateSystemKindTypes-2.2.0</w:t>
      </w:r>
      <w:r w:rsidRPr="00FC2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dCoordinateSystemKindTypes-2.2.1</w:t>
      </w:r>
      <w:r w:rsidRPr="00FC21B0">
        <w:rPr>
          <w:rFonts w:ascii="Times New Roman" w:hAnsi="Times New Roman" w:cs="Times New Roman"/>
          <w:sz w:val="28"/>
          <w:szCs w:val="28"/>
        </w:rPr>
        <w:t>.</w:t>
      </w:r>
    </w:p>
    <w:p w14:paraId="69340D66" w14:textId="1BD586DA" w:rsidR="004002D2" w:rsidRPr="00FC21B0" w:rsidRDefault="004002D2" w:rsidP="004002D2">
      <w:pPr>
        <w:pStyle w:val="a3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>Изменена верси</w:t>
      </w:r>
      <w:bookmarkStart w:id="0" w:name="_GoBack"/>
      <w:bookmarkEnd w:id="0"/>
      <w:r w:rsidRPr="00FC21B0">
        <w:rPr>
          <w:rFonts w:ascii="Times New Roman" w:hAnsi="Times New Roman" w:cs="Times New Roman"/>
          <w:sz w:val="28"/>
          <w:szCs w:val="28"/>
        </w:rPr>
        <w:t xml:space="preserve">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 xml:space="preserve">dUnitMeasurementKindTypes-2.1.0 </w:t>
      </w:r>
      <w:r w:rsidRPr="00FC21B0">
        <w:rPr>
          <w:rFonts w:ascii="Times New Roman" w:hAnsi="Times New Roman" w:cs="Times New Roman"/>
          <w:sz w:val="28"/>
          <w:szCs w:val="28"/>
        </w:rPr>
        <w:t xml:space="preserve">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dUnitMeasurementKindTypes-2.1.1.</w:t>
      </w:r>
    </w:p>
    <w:p w14:paraId="3061D420" w14:textId="138F0F3F" w:rsidR="004002D2" w:rsidRPr="00FC21B0" w:rsidRDefault="004002D2" w:rsidP="004002D2">
      <w:pPr>
        <w:pStyle w:val="a3"/>
        <w:numPr>
          <w:ilvl w:val="0"/>
          <w:numId w:val="4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 xml:space="preserve">dCuttingGroupCategoryKindTypes-2.1.0 </w:t>
      </w:r>
      <w:r w:rsidRPr="00FC21B0">
        <w:rPr>
          <w:rFonts w:ascii="Times New Roman" w:hAnsi="Times New Roman" w:cs="Times New Roman"/>
          <w:sz w:val="28"/>
          <w:szCs w:val="28"/>
        </w:rPr>
        <w:t xml:space="preserve">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dCuttingGroupCategoryKindTypes-2.1.2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2D0F9D" w14:textId="1B1424BE" w:rsidR="004002D2" w:rsidRPr="00FC21B0" w:rsidRDefault="004002D2" w:rsidP="004002D2">
      <w:pPr>
        <w:pStyle w:val="a3"/>
        <w:numPr>
          <w:ilvl w:val="0"/>
          <w:numId w:val="4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 xml:space="preserve">dUsageTypeKindTypes-2.1.0 </w:t>
      </w:r>
      <w:r w:rsidRPr="00FC21B0">
        <w:rPr>
          <w:rFonts w:ascii="Times New Roman" w:hAnsi="Times New Roman" w:cs="Times New Roman"/>
          <w:sz w:val="28"/>
          <w:szCs w:val="28"/>
        </w:rPr>
        <w:t xml:space="preserve">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dUsageTypeKindTypes-2.1.1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307F13F" w14:textId="6DBD69A5" w:rsidR="0043369E" w:rsidRPr="00FC21B0" w:rsidRDefault="0043369E" w:rsidP="0043369E">
      <w:pPr>
        <w:pStyle w:val="a3"/>
        <w:numPr>
          <w:ilvl w:val="0"/>
          <w:numId w:val="4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dSubordinateAuthorityKindTypes-2.1.3</w:t>
      </w:r>
      <w:r w:rsidRPr="00FC2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dSubordinateAuthorityKindTypes-2.1.4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7822B67" w14:textId="29DBEF26" w:rsidR="0043369E" w:rsidRPr="00FC21B0" w:rsidRDefault="0043369E" w:rsidP="0043369E">
      <w:pPr>
        <w:pStyle w:val="a3"/>
        <w:numPr>
          <w:ilvl w:val="0"/>
          <w:numId w:val="4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dForestNonInfrastructKindTypes-2.1.1</w:t>
      </w:r>
      <w:r w:rsidRPr="00FC2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dForestNonInfrastructKindTypes-2.1.2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4BF7B8" w14:textId="387B2877" w:rsidR="0043369E" w:rsidRPr="00FC21B0" w:rsidRDefault="0043369E" w:rsidP="0043369E">
      <w:pPr>
        <w:pStyle w:val="a3"/>
        <w:numPr>
          <w:ilvl w:val="0"/>
          <w:numId w:val="4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1B0">
        <w:rPr>
          <w:rFonts w:ascii="Times New Roman" w:hAnsi="Times New Roman" w:cs="Times New Roman"/>
          <w:sz w:val="28"/>
          <w:szCs w:val="28"/>
        </w:rPr>
        <w:t xml:space="preserve">Изменена версия справочника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commonReport-2.1.4</w:t>
      </w:r>
      <w:r w:rsidRPr="00FC2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commonReport-2.1.6</w:t>
      </w:r>
      <w:r w:rsidRPr="00FC21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873A0E9" w14:textId="77777777" w:rsidR="004002D2" w:rsidRPr="00BA4F8B" w:rsidRDefault="004002D2" w:rsidP="00FC21B0">
      <w:pPr>
        <w:pStyle w:val="a3"/>
        <w:spacing w:line="256" w:lineRule="auto"/>
        <w:ind w:left="1145"/>
        <w:jc w:val="both"/>
        <w:rPr>
          <w:rFonts w:ascii="Times New Roman" w:hAnsi="Times New Roman" w:cs="Times New Roman"/>
          <w:sz w:val="28"/>
          <w:szCs w:val="28"/>
        </w:rPr>
      </w:pPr>
    </w:p>
    <w:p w14:paraId="7EB4AF08" w14:textId="77777777" w:rsidR="004002D2" w:rsidRDefault="004002D2" w:rsidP="001B44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88237" w14:textId="5CFCCCE2" w:rsidR="001B4496" w:rsidRPr="001B4496" w:rsidRDefault="001B4496" w:rsidP="001B44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7.0.3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E070C" w:rsidRPr="00D47A02" w14:paraId="02A9F519" w14:textId="77777777" w:rsidTr="006811C8">
        <w:trPr>
          <w:jc w:val="center"/>
        </w:trPr>
        <w:tc>
          <w:tcPr>
            <w:tcW w:w="9345" w:type="dxa"/>
            <w:gridSpan w:val="6"/>
          </w:tcPr>
          <w:p w14:paraId="0658405D" w14:textId="7DAA4810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AE070C" w:rsidRPr="00D47A02" w14:paraId="16F688E3" w14:textId="77777777" w:rsidTr="006811C8">
        <w:trPr>
          <w:jc w:val="center"/>
        </w:trPr>
        <w:tc>
          <w:tcPr>
            <w:tcW w:w="1584" w:type="dxa"/>
          </w:tcPr>
          <w:p w14:paraId="4D2C743B" w14:textId="6EE8FF51" w:rsidR="00AE070C" w:rsidRPr="001958E3" w:rsidRDefault="00AE070C" w:rsidP="00AE070C">
            <w:pPr>
              <w:pStyle w:val="a5"/>
              <w:rPr>
                <w:lang w:val="en-US"/>
              </w:rPr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3D73E576" w14:textId="04F74AEB" w:rsidR="00AE070C" w:rsidRPr="00AD7185" w:rsidRDefault="00AE070C" w:rsidP="00AE070C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2236AB2C" w14:textId="43EECB98" w:rsidR="00AE070C" w:rsidRPr="00AD7185" w:rsidRDefault="00AE070C" w:rsidP="00AE070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6517F84" w14:textId="5745FC80" w:rsidR="00AE070C" w:rsidRDefault="00AE070C" w:rsidP="00AE070C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1F95BE33" w14:textId="6E75420C" w:rsidR="00AE070C" w:rsidRDefault="00AE070C" w:rsidP="00AE070C">
            <w:pPr>
              <w:pStyle w:val="a5"/>
            </w:pPr>
            <w:r>
              <w:t>Наименование справочника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4EAE7CCC" w14:textId="6968A84B" w:rsidR="00AE070C" w:rsidRPr="00AE070C" w:rsidRDefault="00AE070C" w:rsidP="00AE070C">
            <w:pPr>
              <w:pStyle w:val="a5"/>
            </w:pPr>
            <w:r>
              <w:rPr>
                <w:szCs w:val="24"/>
              </w:rPr>
              <w:t xml:space="preserve">Версия справочника изменена на </w:t>
            </w:r>
            <w:r w:rsidRPr="005179EC">
              <w:rPr>
                <w:szCs w:val="24"/>
              </w:rPr>
              <w:t>dSubordinateAuthorityKindTypes-2.1.3.</w:t>
            </w:r>
            <w:proofErr w:type="spellStart"/>
            <w:r w:rsidRPr="005179E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070C" w:rsidRPr="00D47A02" w14:paraId="21B862B0" w14:textId="77777777" w:rsidTr="00EA5E53">
        <w:trPr>
          <w:jc w:val="center"/>
        </w:trPr>
        <w:tc>
          <w:tcPr>
            <w:tcW w:w="9345" w:type="dxa"/>
            <w:gridSpan w:val="6"/>
          </w:tcPr>
          <w:p w14:paraId="277DD746" w14:textId="480EE3FD" w:rsidR="00AE070C" w:rsidRDefault="00AE070C" w:rsidP="00AE070C">
            <w:pPr>
              <w:pStyle w:val="a5"/>
            </w:pPr>
            <w:r>
              <w:rPr>
                <w:b/>
              </w:rPr>
              <w:lastRenderedPageBreak/>
              <w:t>Таблица 15.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TreeType</w:t>
            </w:r>
            <w:proofErr w:type="spellEnd"/>
            <w:r w:rsidRPr="00501512">
              <w:rPr>
                <w:b/>
              </w:rPr>
              <w:t xml:space="preserve"> (Породы деревьев)</w:t>
            </w:r>
          </w:p>
        </w:tc>
      </w:tr>
      <w:tr w:rsidR="00AE070C" w:rsidRPr="00D47A02" w14:paraId="65473D63" w14:textId="77777777" w:rsidTr="006811C8">
        <w:trPr>
          <w:jc w:val="center"/>
        </w:trPr>
        <w:tc>
          <w:tcPr>
            <w:tcW w:w="1584" w:type="dxa"/>
          </w:tcPr>
          <w:p w14:paraId="533E794E" w14:textId="3D762444" w:rsidR="00AE070C" w:rsidRPr="004D1D8C" w:rsidRDefault="00AE070C" w:rsidP="00AE070C">
            <w:pPr>
              <w:pStyle w:val="a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649" w:type="dxa"/>
          </w:tcPr>
          <w:p w14:paraId="1EC08911" w14:textId="785A19BE" w:rsidR="00AE070C" w:rsidRPr="004D1D8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5B5721F2" w14:textId="339A9472" w:rsidR="00AE070C" w:rsidRPr="004D1D8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38BE39C6" w14:textId="4C3DAE28" w:rsidR="00AE070C" w:rsidRPr="004D1D8C" w:rsidRDefault="00AE070C" w:rsidP="00AE070C">
            <w:pPr>
              <w:pStyle w:val="a5"/>
            </w:pPr>
            <w:r w:rsidRPr="004D1D8C">
              <w:t>Породы деревьев</w:t>
            </w:r>
          </w:p>
        </w:tc>
        <w:tc>
          <w:tcPr>
            <w:tcW w:w="2063" w:type="dxa"/>
          </w:tcPr>
          <w:p w14:paraId="74BB3A3E" w14:textId="754F1F14" w:rsidR="00AE070C" w:rsidRDefault="00AE070C" w:rsidP="00AE070C">
            <w:pPr>
              <w:pStyle w:val="a5"/>
            </w:pPr>
            <w:r>
              <w:t xml:space="preserve">Наименование справочника «Породы деревьев» </w:t>
            </w:r>
            <w:r w:rsidRPr="001F370C">
              <w:t>(</w:t>
            </w:r>
            <w:proofErr w:type="spellStart"/>
            <w:r w:rsidRPr="004D1D8C">
              <w:t>TreeNew</w:t>
            </w:r>
            <w:r>
              <w:rPr>
                <w:lang w:val="en-US"/>
              </w:rPr>
              <w:t>KindEType</w:t>
            </w:r>
            <w:proofErr w:type="spellEnd"/>
            <w:r w:rsidRPr="001F370C">
              <w:t>)</w:t>
            </w:r>
          </w:p>
        </w:tc>
        <w:tc>
          <w:tcPr>
            <w:tcW w:w="1333" w:type="dxa"/>
          </w:tcPr>
          <w:p w14:paraId="4DB64A25" w14:textId="77682757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dTreeNewKindTypes</w:t>
            </w:r>
            <w:r w:rsidRPr="00AE070C">
              <w:t>-2.1.4</w:t>
            </w:r>
            <w:r w:rsidRPr="004D1D8C">
              <w:t>.xsd</w:t>
            </w:r>
          </w:p>
        </w:tc>
      </w:tr>
      <w:tr w:rsidR="00AE070C" w:rsidRPr="00D47A02" w14:paraId="28E103CD" w14:textId="77777777" w:rsidTr="00A15227">
        <w:trPr>
          <w:jc w:val="center"/>
        </w:trPr>
        <w:tc>
          <w:tcPr>
            <w:tcW w:w="9345" w:type="dxa"/>
            <w:gridSpan w:val="6"/>
          </w:tcPr>
          <w:p w14:paraId="16F0A46F" w14:textId="6DCA0A06" w:rsidR="00AE070C" w:rsidRDefault="00AE070C" w:rsidP="00AE070C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AE070C" w:rsidRPr="00D47A02" w14:paraId="7CF13685" w14:textId="77777777" w:rsidTr="006811C8">
        <w:trPr>
          <w:jc w:val="center"/>
        </w:trPr>
        <w:tc>
          <w:tcPr>
            <w:tcW w:w="1584" w:type="dxa"/>
          </w:tcPr>
          <w:p w14:paraId="56AD4458" w14:textId="24D16AE9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5023D855" w14:textId="10FF26B8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A2F1218" w14:textId="277D0B8E" w:rsidR="00AE070C" w:rsidRPr="00AE070C" w:rsidRDefault="00AE070C" w:rsidP="00AE070C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AD5D4B2" w14:textId="03310E99" w:rsidR="00AE070C" w:rsidRDefault="00AE070C" w:rsidP="00AE070C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084D906D" w14:textId="0C09A60D" w:rsidR="00AE070C" w:rsidRDefault="00AE070C" w:rsidP="00AE070C">
            <w:pPr>
              <w:pStyle w:val="a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2AA5E52" w14:textId="6934097A" w:rsidR="00AE070C" w:rsidRDefault="00AE070C" w:rsidP="00AE070C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dForestResoursKindTypes-2.1.3.xsd</w:t>
            </w:r>
          </w:p>
        </w:tc>
      </w:tr>
      <w:tr w:rsidR="00AE070C" w:rsidRPr="00D47A02" w14:paraId="6B5D9CF4" w14:textId="77777777" w:rsidTr="006811C8">
        <w:trPr>
          <w:jc w:val="center"/>
        </w:trPr>
        <w:tc>
          <w:tcPr>
            <w:tcW w:w="9345" w:type="dxa"/>
            <w:gridSpan w:val="6"/>
          </w:tcPr>
          <w:p w14:paraId="0AEE19BA" w14:textId="47F34147" w:rsidR="00AE070C" w:rsidRDefault="00AE070C" w:rsidP="00AE070C">
            <w:pPr>
              <w:pStyle w:val="a5"/>
            </w:pPr>
            <w:r>
              <w:rPr>
                <w:b/>
              </w:rPr>
              <w:t>Таблица 2</w:t>
            </w:r>
            <w:r w:rsidRPr="004002D2">
              <w:rPr>
                <w:b/>
              </w:rPr>
              <w:t>6</w:t>
            </w:r>
            <w:r>
              <w:rPr>
                <w:b/>
              </w:rPr>
              <w:t xml:space="preserve">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AE070C" w:rsidRPr="00D47A02" w14:paraId="1E9C83BB" w14:textId="77777777" w:rsidTr="006811C8">
        <w:tblPrEx>
          <w:jc w:val="left"/>
        </w:tblPrEx>
        <w:tc>
          <w:tcPr>
            <w:tcW w:w="1584" w:type="dxa"/>
          </w:tcPr>
          <w:p w14:paraId="015B392D" w14:textId="0B81BA38" w:rsidR="00AE070C" w:rsidRPr="00F747AD" w:rsidRDefault="00AE070C" w:rsidP="00AE070C">
            <w:pPr>
              <w:pStyle w:val="a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49" w:type="dxa"/>
          </w:tcPr>
          <w:p w14:paraId="23AD22A1" w14:textId="2BC5486C" w:rsidR="00AE070C" w:rsidRDefault="00AE070C" w:rsidP="00AE070C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4164591" w14:textId="7FDCF91F" w:rsidR="00AE070C" w:rsidRPr="00F747AD" w:rsidRDefault="00AE070C" w:rsidP="00AE070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577B12B" w14:textId="5FF2469D" w:rsidR="00AE070C" w:rsidRDefault="00AE070C" w:rsidP="00AE070C">
            <w:pPr>
              <w:pStyle w:val="a5"/>
            </w:pPr>
            <w:r>
              <w:t>Идентификационный номер участкового лесничества</w:t>
            </w:r>
          </w:p>
        </w:tc>
        <w:tc>
          <w:tcPr>
            <w:tcW w:w="2063" w:type="dxa"/>
          </w:tcPr>
          <w:p w14:paraId="7BD4868D" w14:textId="4A109E9C" w:rsidR="00AE070C" w:rsidRDefault="00AE070C" w:rsidP="00AE070C">
            <w:pPr>
              <w:pStyle w:val="a5"/>
            </w:pPr>
            <w:r>
              <w:t xml:space="preserve">Наименование справочника «Участковые лесничества» </w:t>
            </w:r>
            <w:r w:rsidRPr="009D48FC">
              <w:t>(</w:t>
            </w:r>
            <w:proofErr w:type="spellStart"/>
            <w:r>
              <w:rPr>
                <w:lang w:val="en-US"/>
              </w:rPr>
              <w:t>DistrictForestriesKindEType</w:t>
            </w:r>
            <w:proofErr w:type="spellEnd"/>
            <w:r w:rsidRPr="00BA2914">
              <w:t>)</w:t>
            </w:r>
          </w:p>
        </w:tc>
        <w:tc>
          <w:tcPr>
            <w:tcW w:w="1333" w:type="dxa"/>
          </w:tcPr>
          <w:p w14:paraId="233AB773" w14:textId="699C1D66" w:rsidR="00AE070C" w:rsidRPr="00182CD9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dDistrictForestriesKindTypes</w:t>
            </w:r>
            <w:proofErr w:type="spellEnd"/>
            <w:r w:rsidRPr="00654592">
              <w:t>-2.</w:t>
            </w:r>
            <w:r w:rsidRPr="00AE070C">
              <w:t>1.3</w:t>
            </w:r>
            <w:r w:rsidRPr="00654592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E070C" w:rsidRPr="00D47A02" w14:paraId="5BDDBC18" w14:textId="77777777" w:rsidTr="00727EF5">
        <w:tblPrEx>
          <w:jc w:val="left"/>
        </w:tblPrEx>
        <w:tc>
          <w:tcPr>
            <w:tcW w:w="9345" w:type="dxa"/>
            <w:gridSpan w:val="6"/>
          </w:tcPr>
          <w:p w14:paraId="21ABEE32" w14:textId="39A221EC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4</w:t>
            </w:r>
            <w:r>
              <w:rPr>
                <w:b/>
              </w:rPr>
              <w:t>3.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UsageType</w:t>
            </w:r>
            <w:proofErr w:type="spellEnd"/>
            <w:r w:rsidRPr="00B06B82">
              <w:rPr>
                <w:b/>
              </w:rPr>
              <w:t xml:space="preserve"> (Виды использования лесов)</w:t>
            </w:r>
          </w:p>
        </w:tc>
      </w:tr>
      <w:tr w:rsidR="00AE070C" w:rsidRPr="00D47A02" w14:paraId="23BD8DCE" w14:textId="77777777" w:rsidTr="006811C8">
        <w:tblPrEx>
          <w:jc w:val="left"/>
        </w:tblPrEx>
        <w:tc>
          <w:tcPr>
            <w:tcW w:w="1584" w:type="dxa"/>
          </w:tcPr>
          <w:p w14:paraId="6EDE4224" w14:textId="3233BFEB" w:rsidR="00AE070C" w:rsidRPr="002971E7" w:rsidRDefault="00AE070C" w:rsidP="00AE070C">
            <w:pPr>
              <w:pStyle w:val="a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49" w:type="dxa"/>
          </w:tcPr>
          <w:p w14:paraId="5F9C589C" w14:textId="065666F4" w:rsidR="00AE070C" w:rsidRPr="00AE070C" w:rsidRDefault="00AE070C" w:rsidP="00AE070C">
            <w:pPr>
              <w:pStyle w:val="a5"/>
            </w:pPr>
            <w:r w:rsidRPr="004D1D8C">
              <w:t>О</w:t>
            </w:r>
          </w:p>
        </w:tc>
        <w:tc>
          <w:tcPr>
            <w:tcW w:w="1164" w:type="dxa"/>
          </w:tcPr>
          <w:p w14:paraId="0C004A7E" w14:textId="3BB8442E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023673E2" w14:textId="271C72A0" w:rsidR="00AE070C" w:rsidRDefault="00AE070C" w:rsidP="00AE070C">
            <w:pPr>
              <w:pStyle w:val="a5"/>
            </w:pPr>
            <w:r w:rsidRPr="004D1D8C">
              <w:t>Вид использования лесов</w:t>
            </w:r>
          </w:p>
        </w:tc>
        <w:tc>
          <w:tcPr>
            <w:tcW w:w="2063" w:type="dxa"/>
          </w:tcPr>
          <w:p w14:paraId="7E0849BD" w14:textId="09663CC5" w:rsidR="00AE070C" w:rsidRDefault="00AE070C" w:rsidP="00AE070C">
            <w:pPr>
              <w:pStyle w:val="a5"/>
            </w:pPr>
            <w:r>
              <w:t>Наименование справочника «Вид использования лесов» (</w:t>
            </w:r>
            <w:proofErr w:type="spellStart"/>
            <w:r>
              <w:rPr>
                <w:lang w:val="en-US"/>
              </w:rPr>
              <w:t>UsageTypeKindEType</w:t>
            </w:r>
            <w:proofErr w:type="spellEnd"/>
            <w:r w:rsidRPr="00373FEF">
              <w:t>)</w:t>
            </w:r>
          </w:p>
        </w:tc>
        <w:tc>
          <w:tcPr>
            <w:tcW w:w="1333" w:type="dxa"/>
          </w:tcPr>
          <w:p w14:paraId="1F01D10C" w14:textId="5765662E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dUsageTypeKindTypes</w:t>
            </w:r>
            <w:r w:rsidRPr="00AE070C">
              <w:t>-2.1.0</w:t>
            </w:r>
            <w:r w:rsidRPr="004D1D8C">
              <w:t>.xsd</w:t>
            </w:r>
          </w:p>
        </w:tc>
      </w:tr>
      <w:tr w:rsidR="00AE070C" w:rsidRPr="00D47A02" w14:paraId="33BA0BA6" w14:textId="77777777" w:rsidTr="00AD3733">
        <w:tblPrEx>
          <w:jc w:val="left"/>
        </w:tblPrEx>
        <w:tc>
          <w:tcPr>
            <w:tcW w:w="9345" w:type="dxa"/>
            <w:gridSpan w:val="6"/>
          </w:tcPr>
          <w:p w14:paraId="139AC667" w14:textId="70AC33EE" w:rsidR="00AE070C" w:rsidRDefault="00AE070C" w:rsidP="00AE070C">
            <w:pPr>
              <w:pStyle w:val="a5"/>
            </w:pPr>
            <w:r>
              <w:rPr>
                <w:b/>
              </w:rPr>
              <w:t>Таблица 61.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PersonSubjectRussianFederationType</w:t>
            </w:r>
            <w:proofErr w:type="spellEnd"/>
            <w:r w:rsidRPr="00FA2E4E">
              <w:rPr>
                <w:b/>
              </w:rPr>
              <w:t xml:space="preserve"> (Субъект Российской Федерации)</w:t>
            </w:r>
          </w:p>
        </w:tc>
      </w:tr>
      <w:tr w:rsidR="00AE070C" w:rsidRPr="00D47A02" w14:paraId="36059136" w14:textId="77777777" w:rsidTr="006811C8">
        <w:tblPrEx>
          <w:jc w:val="left"/>
        </w:tblPrEx>
        <w:tc>
          <w:tcPr>
            <w:tcW w:w="1584" w:type="dxa"/>
          </w:tcPr>
          <w:p w14:paraId="0AEA3C57" w14:textId="695D4920" w:rsidR="00AE070C" w:rsidRPr="002971E7" w:rsidRDefault="00AE070C" w:rsidP="00AE070C">
            <w:pPr>
              <w:pStyle w:val="a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571980B1" w14:textId="3ACB50D4" w:rsidR="00AE070C" w:rsidRPr="00AE070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086AE1C8" w14:textId="24E8A6B0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076477E6" w14:textId="0C4F8755" w:rsidR="00AE070C" w:rsidRDefault="00AE070C" w:rsidP="00AE070C">
            <w:pPr>
              <w:pStyle w:val="a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063" w:type="dxa"/>
          </w:tcPr>
          <w:p w14:paraId="3458558C" w14:textId="62076FBD" w:rsidR="00AE070C" w:rsidRDefault="00AE070C" w:rsidP="00AE070C">
            <w:pPr>
              <w:pStyle w:val="a5"/>
            </w:pPr>
            <w:r>
              <w:t xml:space="preserve">Наименование справочника «Субъекты Российской </w:t>
            </w:r>
            <w:proofErr w:type="gramStart"/>
            <w:r>
              <w:t>Федерации»(</w:t>
            </w:r>
            <w:proofErr w:type="spellStart"/>
            <w:proofErr w:type="gramEnd"/>
            <w:r w:rsidRPr="004D1D8C">
              <w:t>ConstituentEntity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BD6AF08" w14:textId="097E2CF4" w:rsidR="00AE070C" w:rsidRDefault="00AE070C" w:rsidP="00AE070C">
            <w:pPr>
              <w:pStyle w:val="a5"/>
            </w:pPr>
            <w:r>
              <w:t xml:space="preserve">Версия справочника изменена на </w:t>
            </w:r>
            <w:r w:rsidRPr="004D1D8C">
              <w:t>dConstituentEntityKindTypes</w:t>
            </w:r>
            <w:r>
              <w:t>-2</w:t>
            </w:r>
            <w:r w:rsidRPr="00AE070C">
              <w:t>.1.0</w:t>
            </w:r>
            <w:r w:rsidRPr="004D1D8C">
              <w:t>.xsd</w:t>
            </w:r>
          </w:p>
        </w:tc>
      </w:tr>
      <w:tr w:rsidR="00AE070C" w:rsidRPr="00D47A02" w14:paraId="034C406B" w14:textId="77777777" w:rsidTr="00E04765">
        <w:tblPrEx>
          <w:jc w:val="left"/>
        </w:tblPrEx>
        <w:tc>
          <w:tcPr>
            <w:tcW w:w="9345" w:type="dxa"/>
            <w:gridSpan w:val="6"/>
          </w:tcPr>
          <w:p w14:paraId="28BD5AAC" w14:textId="65300428" w:rsidR="00AE070C" w:rsidRDefault="00AE070C" w:rsidP="00AE070C">
            <w:pPr>
              <w:pStyle w:val="a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9.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ContractType</w:t>
            </w:r>
            <w:proofErr w:type="spellEnd"/>
            <w:r w:rsidRPr="00501512">
              <w:rPr>
                <w:b/>
              </w:rPr>
              <w:t xml:space="preserve"> (Информация о документе основания использования лесов)</w:t>
            </w:r>
          </w:p>
        </w:tc>
      </w:tr>
      <w:tr w:rsidR="00AE070C" w:rsidRPr="00D47A02" w14:paraId="12D4A33B" w14:textId="77777777" w:rsidTr="006811C8">
        <w:tblPrEx>
          <w:jc w:val="left"/>
        </w:tblPrEx>
        <w:tc>
          <w:tcPr>
            <w:tcW w:w="1584" w:type="dxa"/>
          </w:tcPr>
          <w:p w14:paraId="005A60E1" w14:textId="03EE5470" w:rsidR="00AE070C" w:rsidRPr="002971E7" w:rsidRDefault="00AE070C" w:rsidP="00AE070C">
            <w:pPr>
              <w:pStyle w:val="a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649" w:type="dxa"/>
          </w:tcPr>
          <w:p w14:paraId="26434539" w14:textId="6929ED21" w:rsidR="00AE070C" w:rsidRPr="00AE070C" w:rsidRDefault="00AE070C" w:rsidP="00AE070C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7DC358FF" w14:textId="087AFDC8" w:rsidR="00AE070C" w:rsidRPr="00AE070C" w:rsidRDefault="00AE070C" w:rsidP="00AE070C">
            <w:pPr>
              <w:pStyle w:val="a5"/>
            </w:pPr>
            <w:r w:rsidRPr="004D1D8C">
              <w:t>K</w:t>
            </w:r>
          </w:p>
        </w:tc>
        <w:tc>
          <w:tcPr>
            <w:tcW w:w="2552" w:type="dxa"/>
          </w:tcPr>
          <w:p w14:paraId="4A3A2D31" w14:textId="71669F9F" w:rsidR="00AE070C" w:rsidRDefault="00AE070C" w:rsidP="00AE070C">
            <w:pPr>
              <w:pStyle w:val="a5"/>
            </w:pPr>
            <w:r w:rsidRPr="004D1D8C">
              <w:t>Вид документа основания</w:t>
            </w:r>
          </w:p>
        </w:tc>
        <w:tc>
          <w:tcPr>
            <w:tcW w:w="2063" w:type="dxa"/>
          </w:tcPr>
          <w:p w14:paraId="34E482B3" w14:textId="090678EC" w:rsidR="00AE070C" w:rsidRDefault="00AE070C" w:rsidP="00AE070C">
            <w:pPr>
              <w:pStyle w:val="a5"/>
            </w:pPr>
            <w:r>
              <w:t xml:space="preserve">Наименование справочника «Типы </w:t>
            </w:r>
            <w:proofErr w:type="gramStart"/>
            <w:r>
              <w:lastRenderedPageBreak/>
              <w:t>документов»(</w:t>
            </w:r>
            <w:proofErr w:type="spellStart"/>
            <w:proofErr w:type="gramEnd"/>
            <w:r>
              <w:rPr>
                <w:lang w:val="en-US"/>
              </w:rPr>
              <w:t>documentTypeKindEType</w:t>
            </w:r>
            <w:proofErr w:type="spellEnd"/>
            <w:r w:rsidRPr="00BF567C">
              <w:t>)</w:t>
            </w:r>
          </w:p>
        </w:tc>
        <w:tc>
          <w:tcPr>
            <w:tcW w:w="1333" w:type="dxa"/>
          </w:tcPr>
          <w:p w14:paraId="3D76D4F6" w14:textId="5CD758E5" w:rsidR="00AE070C" w:rsidRDefault="00AE070C" w:rsidP="00AE070C">
            <w:pPr>
              <w:pStyle w:val="a5"/>
            </w:pPr>
            <w:r>
              <w:lastRenderedPageBreak/>
              <w:t xml:space="preserve">Версия справочника </w:t>
            </w:r>
            <w:r>
              <w:lastRenderedPageBreak/>
              <w:t xml:space="preserve">изменена на </w:t>
            </w:r>
            <w:r w:rsidRPr="004D1D8C">
              <w:t>dDocumentTypeKindTypes</w:t>
            </w:r>
            <w:r>
              <w:t>-2.1.7</w:t>
            </w:r>
            <w:r w:rsidRPr="004D1D8C">
              <w:t>.xsd</w:t>
            </w:r>
          </w:p>
        </w:tc>
      </w:tr>
    </w:tbl>
    <w:p w14:paraId="7D9C1017" w14:textId="77777777" w:rsidR="001B4496" w:rsidRDefault="001B4496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C7ADB" w14:textId="3F97A116" w:rsidR="00182CD9" w:rsidRDefault="00DD02AC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7.0.2</w:t>
      </w:r>
    </w:p>
    <w:p w14:paraId="1694214C" w14:textId="41C25262" w:rsidR="00182CD9" w:rsidRPr="00B6698C" w:rsidRDefault="00B6698C" w:rsidP="00182CD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версий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справочников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B6698C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dForestResoursKindTypes</w:t>
      </w:r>
      <w:proofErr w:type="spellEnd"/>
      <w:proofErr w:type="gram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dSubordinateAuthorityKindTypes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dForestNonInfrastructKindTypes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B669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dDistrictForestriesKindTypes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182CD9" w:rsidRPr="00D47A02" w14:paraId="393E140E" w14:textId="77777777" w:rsidTr="00182CD9">
        <w:trPr>
          <w:jc w:val="center"/>
        </w:trPr>
        <w:tc>
          <w:tcPr>
            <w:tcW w:w="9345" w:type="dxa"/>
            <w:gridSpan w:val="6"/>
          </w:tcPr>
          <w:p w14:paraId="4FE903A8" w14:textId="583F9EBE" w:rsidR="00182CD9" w:rsidRDefault="00B6698C" w:rsidP="00182CD9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182CD9" w:rsidRPr="00D47A02" w14:paraId="353F57F1" w14:textId="77777777" w:rsidTr="00182CD9">
        <w:trPr>
          <w:jc w:val="center"/>
        </w:trPr>
        <w:tc>
          <w:tcPr>
            <w:tcW w:w="1584" w:type="dxa"/>
          </w:tcPr>
          <w:p w14:paraId="717F01CA" w14:textId="35E25F8D" w:rsidR="00182CD9" w:rsidRPr="001958E3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3074855D" w14:textId="77777777" w:rsidR="00182CD9" w:rsidRPr="00AD7185" w:rsidRDefault="00182CD9" w:rsidP="00182CD9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12D18AE" w14:textId="77777777" w:rsidR="00182CD9" w:rsidRPr="00AD7185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A188129" w14:textId="77777777" w:rsidR="00182CD9" w:rsidRDefault="00182CD9" w:rsidP="00182CD9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591FD357" w14:textId="0145EA8B" w:rsidR="00182CD9" w:rsidRDefault="00B6698C" w:rsidP="00182CD9">
            <w:pPr>
              <w:pStyle w:val="a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4FBA6EB" w14:textId="01238030" w:rsidR="00182CD9" w:rsidRPr="00182CD9" w:rsidRDefault="00B6698C" w:rsidP="00182CD9">
            <w:pPr>
              <w:pStyle w:val="a5"/>
              <w:rPr>
                <w:lang w:val="en-US"/>
              </w:rPr>
            </w:pPr>
            <w:r>
              <w:t xml:space="preserve">Обновлен до </w:t>
            </w:r>
            <w:r>
              <w:rPr>
                <w:lang w:val="en-US"/>
              </w:rPr>
              <w:t>dForestResoursKindTypes-2.1.2.xsd</w:t>
            </w:r>
          </w:p>
        </w:tc>
      </w:tr>
      <w:tr w:rsidR="00182CD9" w:rsidRPr="00D47A02" w14:paraId="214FE44F" w14:textId="77777777" w:rsidTr="00182CD9">
        <w:trPr>
          <w:jc w:val="center"/>
        </w:trPr>
        <w:tc>
          <w:tcPr>
            <w:tcW w:w="9345" w:type="dxa"/>
            <w:gridSpan w:val="6"/>
          </w:tcPr>
          <w:p w14:paraId="287EBE1B" w14:textId="1F6ABDA9" w:rsidR="00182CD9" w:rsidRDefault="00B6698C" w:rsidP="00182CD9">
            <w:pPr>
              <w:pStyle w:val="a5"/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182CD9" w:rsidRPr="00D47A02" w14:paraId="424ECD58" w14:textId="77777777" w:rsidTr="00182CD9">
        <w:tblPrEx>
          <w:jc w:val="left"/>
        </w:tblPrEx>
        <w:tc>
          <w:tcPr>
            <w:tcW w:w="1584" w:type="dxa"/>
          </w:tcPr>
          <w:p w14:paraId="66B89B2D" w14:textId="30DE1E2F" w:rsidR="00182CD9" w:rsidRPr="00F747AD" w:rsidRDefault="00B6698C" w:rsidP="00182CD9">
            <w:pPr>
              <w:pStyle w:val="a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5325FA3D" w14:textId="77777777" w:rsid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72FDC535" w14:textId="1F5D80BF" w:rsidR="00182CD9" w:rsidRPr="00F747AD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C83744C" w14:textId="0150F0F2" w:rsidR="00182CD9" w:rsidRDefault="00B6698C" w:rsidP="00182CD9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2A114CC5" w14:textId="244B41EC" w:rsidR="00182CD9" w:rsidRDefault="00B6698C" w:rsidP="00182CD9">
            <w:pPr>
              <w:pStyle w:val="a5"/>
            </w:pPr>
            <w:r>
              <w:t>Наименование справочника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74BAEE24" w14:textId="61787A07" w:rsidR="00182CD9" w:rsidRPr="00182CD9" w:rsidRDefault="00B6698C" w:rsidP="00182CD9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d</w:t>
            </w:r>
            <w:proofErr w:type="spellStart"/>
            <w:r w:rsidRPr="00AD7185">
              <w:t>SubordinateAuthority</w:t>
            </w:r>
            <w:proofErr w:type="spellEnd"/>
            <w:r>
              <w:rPr>
                <w:lang w:val="en-US"/>
              </w:rPr>
              <w:t>KindEType-2.1.2.xsd</w:t>
            </w:r>
          </w:p>
        </w:tc>
      </w:tr>
      <w:tr w:rsidR="00182CD9" w:rsidRPr="00D47A02" w14:paraId="45AD4B0C" w14:textId="77777777" w:rsidTr="00182CD9">
        <w:tblPrEx>
          <w:jc w:val="left"/>
        </w:tblPrEx>
        <w:tc>
          <w:tcPr>
            <w:tcW w:w="9345" w:type="dxa"/>
            <w:gridSpan w:val="6"/>
          </w:tcPr>
          <w:p w14:paraId="7612AE15" w14:textId="3E9F1C8E" w:rsidR="00182CD9" w:rsidRDefault="00B6698C" w:rsidP="00182CD9">
            <w:pPr>
              <w:pStyle w:val="a5"/>
            </w:pPr>
            <w:r>
              <w:rPr>
                <w:b/>
              </w:rPr>
              <w:t>Таблица 76. Тип</w:t>
            </w:r>
            <w:r w:rsidRPr="008460CB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  <w:lang w:val="en-US"/>
              </w:rPr>
              <w:t>ObjectNameType</w:t>
            </w:r>
            <w:proofErr w:type="spellEnd"/>
            <w:r w:rsidRPr="00BA054A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Наименование объекта лесной</w:t>
            </w:r>
            <w:r w:rsidRPr="00BA054A">
              <w:rPr>
                <w:b/>
              </w:rPr>
              <w:t>/</w:t>
            </w:r>
            <w:r>
              <w:rPr>
                <w:b/>
              </w:rPr>
              <w:t>не лесной инфраструктуры</w:t>
            </w:r>
            <w:r w:rsidRPr="008460CB">
              <w:rPr>
                <w:b/>
              </w:rPr>
              <w:t>)</w:t>
            </w:r>
          </w:p>
        </w:tc>
      </w:tr>
      <w:tr w:rsidR="00182CD9" w:rsidRPr="00D47A02" w14:paraId="60D50920" w14:textId="77777777" w:rsidTr="00182CD9">
        <w:tblPrEx>
          <w:jc w:val="left"/>
        </w:tblPrEx>
        <w:tc>
          <w:tcPr>
            <w:tcW w:w="1584" w:type="dxa"/>
          </w:tcPr>
          <w:p w14:paraId="241067E7" w14:textId="4F2B96C4" w:rsidR="00182CD9" w:rsidRPr="00182CD9" w:rsidRDefault="00B6698C" w:rsidP="00182CD9">
            <w:pPr>
              <w:pStyle w:val="a5"/>
            </w:pPr>
            <w:proofErr w:type="spellStart"/>
            <w:r w:rsidRPr="00BA054A">
              <w:t>objectNonForestName</w:t>
            </w:r>
            <w:proofErr w:type="spellEnd"/>
          </w:p>
        </w:tc>
        <w:tc>
          <w:tcPr>
            <w:tcW w:w="649" w:type="dxa"/>
          </w:tcPr>
          <w:p w14:paraId="246EDFD6" w14:textId="7E75F6CE" w:rsidR="00182CD9" w:rsidRDefault="00B6698C" w:rsidP="00182CD9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4C8DE331" w14:textId="65076066" w:rsidR="00182CD9" w:rsidRPr="00B6698C" w:rsidRDefault="00B6698C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7A51AF74" w14:textId="4025D023" w:rsidR="00182CD9" w:rsidRDefault="00B6698C" w:rsidP="00182CD9">
            <w:pPr>
              <w:pStyle w:val="a5"/>
              <w:jc w:val="center"/>
            </w:pPr>
            <w:r>
              <w:t>Наименование объекта нелесной инфраструктуры</w:t>
            </w:r>
          </w:p>
        </w:tc>
        <w:tc>
          <w:tcPr>
            <w:tcW w:w="2063" w:type="dxa"/>
          </w:tcPr>
          <w:p w14:paraId="2AC5017C" w14:textId="166EF793" w:rsidR="00182CD9" w:rsidRDefault="00B6698C" w:rsidP="00182CD9">
            <w:pPr>
              <w:pStyle w:val="a5"/>
            </w:pPr>
            <w:r>
              <w:t>Наименование справочника «Объекты, не связанные с созданием лесной инфраструктуры</w:t>
            </w:r>
            <w:proofErr w:type="gramStart"/>
            <w:r>
              <w:t>» »</w:t>
            </w:r>
            <w:proofErr w:type="gramEnd"/>
            <w:r>
              <w:t>(</w:t>
            </w:r>
            <w:proofErr w:type="spellStart"/>
            <w:r>
              <w:rPr>
                <w:lang w:val="en-US"/>
              </w:rPr>
              <w:t>ForestNonInfrastructKindEType</w:t>
            </w:r>
            <w:proofErr w:type="spellEnd"/>
            <w:r w:rsidRPr="007663D8">
              <w:t>)</w:t>
            </w:r>
          </w:p>
        </w:tc>
        <w:tc>
          <w:tcPr>
            <w:tcW w:w="1333" w:type="dxa"/>
          </w:tcPr>
          <w:p w14:paraId="62D6ADC3" w14:textId="039EC671" w:rsidR="00182CD9" w:rsidRDefault="00B6698C" w:rsidP="00182CD9">
            <w:pPr>
              <w:pStyle w:val="a5"/>
            </w:pPr>
            <w:r>
              <w:t xml:space="preserve">Обновлено до </w:t>
            </w:r>
            <w:r w:rsidRPr="00B6698C">
              <w:t>dForestNonInfrastructKindTypes-2.1.1.xsd</w:t>
            </w:r>
          </w:p>
        </w:tc>
      </w:tr>
      <w:tr w:rsidR="00182CD9" w:rsidRPr="00D47A02" w14:paraId="0F740EE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28BFCF5" w14:textId="1A1313C0" w:rsidR="00182CD9" w:rsidRDefault="00A41939" w:rsidP="00182CD9">
            <w:pPr>
              <w:pStyle w:val="a5"/>
            </w:pPr>
            <w:r>
              <w:rPr>
                <w:b/>
              </w:rPr>
              <w:t>Таблица 14.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182CD9" w:rsidRPr="00D47A02" w14:paraId="1C13CAB8" w14:textId="77777777" w:rsidTr="00182CD9">
        <w:tblPrEx>
          <w:jc w:val="left"/>
        </w:tblPrEx>
        <w:tc>
          <w:tcPr>
            <w:tcW w:w="1584" w:type="dxa"/>
          </w:tcPr>
          <w:p w14:paraId="749D46AA" w14:textId="6DE577FC" w:rsidR="00182CD9" w:rsidRPr="00182CD9" w:rsidRDefault="00A41939" w:rsidP="00182CD9">
            <w:pPr>
              <w:pStyle w:val="a5"/>
            </w:pPr>
            <w:r>
              <w:rPr>
                <w:lang w:val="en-US"/>
              </w:rPr>
              <w:t>tree</w:t>
            </w:r>
          </w:p>
        </w:tc>
        <w:tc>
          <w:tcPr>
            <w:tcW w:w="649" w:type="dxa"/>
          </w:tcPr>
          <w:p w14:paraId="50ACDEAB" w14:textId="1738E174" w:rsidR="00182CD9" w:rsidRPr="00A41939" w:rsidRDefault="00A4193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2E72A27" w14:textId="7C2DEFFC" w:rsidR="00182CD9" w:rsidRPr="00A41939" w:rsidRDefault="00A4193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948E073" w14:textId="1CB857EA" w:rsidR="00182CD9" w:rsidRDefault="00A41939" w:rsidP="00182CD9">
            <w:pPr>
              <w:pStyle w:val="a5"/>
              <w:jc w:val="center"/>
            </w:pPr>
            <w:r>
              <w:t>Порода древесины</w:t>
            </w:r>
          </w:p>
        </w:tc>
        <w:tc>
          <w:tcPr>
            <w:tcW w:w="2063" w:type="dxa"/>
          </w:tcPr>
          <w:p w14:paraId="0BD78428" w14:textId="608AE4F5" w:rsidR="00182CD9" w:rsidRDefault="00A41939" w:rsidP="00182CD9">
            <w:pPr>
              <w:pStyle w:val="a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TreeType</w:t>
            </w:r>
            <w:proofErr w:type="spellEnd"/>
            <w:r>
              <w:t xml:space="preserve"> описан в </w:t>
            </w:r>
            <w:r w:rsidRPr="004D58DE">
              <w:rPr>
                <w:b/>
              </w:rPr>
              <w:t>«Таблице 15»</w:t>
            </w:r>
            <w:r>
              <w:rPr>
                <w:b/>
              </w:rPr>
              <w:t>.</w:t>
            </w:r>
          </w:p>
        </w:tc>
        <w:tc>
          <w:tcPr>
            <w:tcW w:w="1333" w:type="dxa"/>
          </w:tcPr>
          <w:p w14:paraId="65F5A6FB" w14:textId="0184BDA6" w:rsidR="00182CD9" w:rsidRDefault="00A41939" w:rsidP="00182CD9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commonReport-2.1.3.xsd</w:t>
            </w:r>
          </w:p>
        </w:tc>
      </w:tr>
      <w:tr w:rsidR="000762B2" w:rsidRPr="00D47A02" w14:paraId="328AD0D0" w14:textId="77777777" w:rsidTr="00182CD9">
        <w:tblPrEx>
          <w:jc w:val="left"/>
        </w:tblPrEx>
        <w:tc>
          <w:tcPr>
            <w:tcW w:w="1584" w:type="dxa"/>
          </w:tcPr>
          <w:p w14:paraId="61724C7A" w14:textId="5755341E" w:rsidR="000762B2" w:rsidRDefault="000762B2" w:rsidP="000762B2">
            <w:pPr>
              <w:pStyle w:val="a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78ECCCB1" w14:textId="7ABD5563" w:rsid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F75A37A" w14:textId="4C81A5C9" w:rsid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F0D5EDA" w14:textId="195E224B" w:rsidR="000762B2" w:rsidRDefault="000762B2" w:rsidP="000762B2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4EFCC1BD" w14:textId="343FFA85" w:rsidR="000762B2" w:rsidRPr="004D1D8C" w:rsidRDefault="000762B2" w:rsidP="000762B2">
            <w:pPr>
              <w:pStyle w:val="a5"/>
            </w:pPr>
            <w:r>
              <w:t xml:space="preserve">Наименование справочника </w:t>
            </w:r>
            <w:r>
              <w:lastRenderedPageBreak/>
              <w:t>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</w:tc>
        <w:tc>
          <w:tcPr>
            <w:tcW w:w="1333" w:type="dxa"/>
          </w:tcPr>
          <w:p w14:paraId="51A142C1" w14:textId="7262788D" w:rsidR="000762B2" w:rsidRDefault="000762B2" w:rsidP="000762B2">
            <w:pPr>
              <w:pStyle w:val="a5"/>
            </w:pPr>
            <w:r>
              <w:lastRenderedPageBreak/>
              <w:t xml:space="preserve">Обновлен до </w:t>
            </w:r>
            <w:r>
              <w:rPr>
                <w:lang w:val="en-US"/>
              </w:rPr>
              <w:lastRenderedPageBreak/>
              <w:t>commonReport-2.1.3.xsd</w:t>
            </w:r>
          </w:p>
        </w:tc>
      </w:tr>
      <w:tr w:rsidR="000762B2" w:rsidRPr="00D47A02" w14:paraId="7C17374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0A459D6" w14:textId="4442D71B" w:rsidR="000762B2" w:rsidRDefault="000762B2" w:rsidP="000762B2">
            <w:pPr>
              <w:pStyle w:val="a5"/>
            </w:pPr>
            <w:r>
              <w:rPr>
                <w:b/>
              </w:rPr>
              <w:lastRenderedPageBreak/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0762B2" w:rsidRPr="00D47A02" w14:paraId="57651312" w14:textId="77777777" w:rsidTr="00182CD9">
        <w:tblPrEx>
          <w:jc w:val="left"/>
        </w:tblPrEx>
        <w:tc>
          <w:tcPr>
            <w:tcW w:w="1584" w:type="dxa"/>
          </w:tcPr>
          <w:p w14:paraId="3F1F56F9" w14:textId="056D6D39" w:rsidR="000762B2" w:rsidRPr="00182CD9" w:rsidRDefault="000762B2" w:rsidP="000762B2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3058708A" w14:textId="7A7F5F6E" w:rsidR="000762B2" w:rsidRDefault="000762B2" w:rsidP="000762B2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BA9BF96" w14:textId="6C250DB6" w:rsidR="000762B2" w:rsidRPr="0029234D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  <w:p w14:paraId="4BE22F0E" w14:textId="77777777" w:rsidR="000762B2" w:rsidRDefault="000762B2" w:rsidP="000762B2">
            <w:pPr>
              <w:pStyle w:val="a5"/>
            </w:pPr>
          </w:p>
        </w:tc>
        <w:tc>
          <w:tcPr>
            <w:tcW w:w="2552" w:type="dxa"/>
          </w:tcPr>
          <w:p w14:paraId="3F340C85" w14:textId="084C2A2D" w:rsidR="000762B2" w:rsidRPr="00B43A4B" w:rsidRDefault="000762B2" w:rsidP="000762B2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7C72C207" w14:textId="2FA4DEA1" w:rsidR="000762B2" w:rsidRDefault="000762B2" w:rsidP="000762B2">
            <w:pPr>
              <w:pStyle w:val="a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  <w:p w14:paraId="4AD11B63" w14:textId="337D55C7" w:rsidR="000762B2" w:rsidRDefault="000762B2" w:rsidP="000762B2">
            <w:pPr>
              <w:pStyle w:val="a5"/>
            </w:pPr>
          </w:p>
        </w:tc>
        <w:tc>
          <w:tcPr>
            <w:tcW w:w="1333" w:type="dxa"/>
          </w:tcPr>
          <w:p w14:paraId="53149355" w14:textId="6102622D" w:rsidR="000762B2" w:rsidRPr="00182CD9" w:rsidRDefault="000762B2" w:rsidP="000762B2">
            <w:pPr>
              <w:pStyle w:val="a5"/>
            </w:pPr>
            <w:proofErr w:type="spellStart"/>
            <w:r>
              <w:t>Обновленно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  <w:tr w:rsidR="000762B2" w:rsidRPr="00D47A02" w14:paraId="27EF860B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B03B2D0" w14:textId="1E44784D" w:rsidR="000762B2" w:rsidRDefault="000762B2" w:rsidP="000762B2">
            <w:pPr>
              <w:pStyle w:val="a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9.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TranslationNotarizedType</w:t>
            </w:r>
            <w:proofErr w:type="spellEnd"/>
            <w:r w:rsidRPr="00FA2E4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762B2" w:rsidRPr="00D47A02" w14:paraId="2598EC6F" w14:textId="77777777" w:rsidTr="00182CD9">
        <w:tblPrEx>
          <w:jc w:val="left"/>
        </w:tblPrEx>
        <w:tc>
          <w:tcPr>
            <w:tcW w:w="1584" w:type="dxa"/>
          </w:tcPr>
          <w:p w14:paraId="706D7C4D" w14:textId="2A669671" w:rsidR="000762B2" w:rsidRPr="00182CD9" w:rsidRDefault="000762B2" w:rsidP="000762B2">
            <w:pPr>
              <w:pStyle w:val="a5"/>
              <w:tabs>
                <w:tab w:val="left" w:pos="1272"/>
              </w:tabs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649" w:type="dxa"/>
          </w:tcPr>
          <w:p w14:paraId="33467BCD" w14:textId="51D7EC0D" w:rsidR="000762B2" w:rsidRPr="000762B2" w:rsidRDefault="000762B2" w:rsidP="000762B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2083B9E" w14:textId="1B27E767" w:rsidR="000762B2" w:rsidRPr="00182CD9" w:rsidRDefault="000762B2" w:rsidP="000762B2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0E3F591" w14:textId="4D87E334" w:rsidR="000762B2" w:rsidRDefault="000762B2" w:rsidP="000762B2">
            <w:pPr>
              <w:pStyle w:val="a5"/>
              <w:jc w:val="center"/>
            </w:pPr>
            <w:r w:rsidRPr="004D1D8C">
              <w:t>Фамилия и инициалы нотариуса</w:t>
            </w:r>
          </w:p>
        </w:tc>
        <w:tc>
          <w:tcPr>
            <w:tcW w:w="2063" w:type="dxa"/>
          </w:tcPr>
          <w:p w14:paraId="445074FF" w14:textId="51E4BC4C" w:rsidR="000762B2" w:rsidRDefault="000762B2" w:rsidP="000762B2">
            <w:pPr>
              <w:pStyle w:val="a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68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DA532C1" w14:textId="027839DA" w:rsidR="000762B2" w:rsidRDefault="000762B2" w:rsidP="000762B2">
            <w:pPr>
              <w:pStyle w:val="a5"/>
            </w:pPr>
            <w:proofErr w:type="spellStart"/>
            <w:r>
              <w:t>Обновленн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</w:tbl>
    <w:p w14:paraId="3B72809B" w14:textId="59502008" w:rsidR="00C30733" w:rsidRPr="00B42417" w:rsidRDefault="00C30733" w:rsidP="00DF0401">
      <w:pPr>
        <w:rPr>
          <w:rFonts w:ascii="Times New Roman" w:hAnsi="Times New Roman" w:cs="Times New Roman"/>
          <w:sz w:val="28"/>
          <w:szCs w:val="28"/>
        </w:rPr>
      </w:pP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EE0213"/>
    <w:multiLevelType w:val="multilevel"/>
    <w:tmpl w:val="31DE770A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603B8"/>
    <w:multiLevelType w:val="hybridMultilevel"/>
    <w:tmpl w:val="ACA608F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50DA6"/>
    <w:rsid w:val="000762B2"/>
    <w:rsid w:val="000D2008"/>
    <w:rsid w:val="000F3F94"/>
    <w:rsid w:val="00182CD9"/>
    <w:rsid w:val="001B4496"/>
    <w:rsid w:val="0023352B"/>
    <w:rsid w:val="002824F7"/>
    <w:rsid w:val="002D1E07"/>
    <w:rsid w:val="002D1ED8"/>
    <w:rsid w:val="00331A9A"/>
    <w:rsid w:val="003F298B"/>
    <w:rsid w:val="004002D2"/>
    <w:rsid w:val="0043369E"/>
    <w:rsid w:val="00451992"/>
    <w:rsid w:val="004A300B"/>
    <w:rsid w:val="004E1F71"/>
    <w:rsid w:val="00652563"/>
    <w:rsid w:val="00664799"/>
    <w:rsid w:val="0070090A"/>
    <w:rsid w:val="00701A07"/>
    <w:rsid w:val="00840AB4"/>
    <w:rsid w:val="00844365"/>
    <w:rsid w:val="008B37DD"/>
    <w:rsid w:val="008C3924"/>
    <w:rsid w:val="008D45A6"/>
    <w:rsid w:val="009C19F2"/>
    <w:rsid w:val="00A41939"/>
    <w:rsid w:val="00A749B5"/>
    <w:rsid w:val="00AE070C"/>
    <w:rsid w:val="00B23FFA"/>
    <w:rsid w:val="00B42417"/>
    <w:rsid w:val="00B6698C"/>
    <w:rsid w:val="00BA58ED"/>
    <w:rsid w:val="00C30733"/>
    <w:rsid w:val="00C47277"/>
    <w:rsid w:val="00CE673A"/>
    <w:rsid w:val="00CF0F60"/>
    <w:rsid w:val="00D36514"/>
    <w:rsid w:val="00DD02AC"/>
    <w:rsid w:val="00DF0401"/>
    <w:rsid w:val="00E61B79"/>
    <w:rsid w:val="00FC21B0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E85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2D2"/>
  </w:style>
  <w:style w:type="paragraph" w:styleId="1">
    <w:name w:val="heading 1"/>
    <w:basedOn w:val="a"/>
    <w:next w:val="2"/>
    <w:link w:val="10"/>
    <w:qFormat/>
    <w:rsid w:val="009C19F2"/>
    <w:pPr>
      <w:keepNext/>
      <w:keepLines/>
      <w:pageBreakBefore/>
      <w:numPr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styleId="2">
    <w:name w:val="heading 2"/>
    <w:basedOn w:val="a"/>
    <w:next w:val="3"/>
    <w:link w:val="20"/>
    <w:qFormat/>
    <w:rsid w:val="009C19F2"/>
    <w:pPr>
      <w:keepNext/>
      <w:keepLines/>
      <w:numPr>
        <w:ilvl w:val="1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C19F2"/>
    <w:pPr>
      <w:keepNext/>
      <w:keepLines/>
      <w:numPr>
        <w:ilvl w:val="2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19F2"/>
    <w:pPr>
      <w:keepNext/>
      <w:keepLines/>
      <w:numPr>
        <w:ilvl w:val="3"/>
        <w:numId w:val="3"/>
      </w:numPr>
      <w:tabs>
        <w:tab w:val="left" w:pos="993"/>
      </w:tabs>
      <w:suppressAutoHyphens/>
      <w:autoSpaceDN w:val="0"/>
      <w:adjustRightInd w:val="0"/>
      <w:spacing w:before="240" w:after="240" w:line="360" w:lineRule="auto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9C19F2"/>
    <w:pPr>
      <w:keepNext/>
      <w:keepLines/>
      <w:numPr>
        <w:ilvl w:val="4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4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6">
    <w:name w:val="heading 6"/>
    <w:aliases w:val="PIM 6,Gliederung6"/>
    <w:basedOn w:val="a"/>
    <w:next w:val="a"/>
    <w:link w:val="60"/>
    <w:qFormat/>
    <w:rsid w:val="009C19F2"/>
    <w:pPr>
      <w:keepNext/>
      <w:keepLines/>
      <w:numPr>
        <w:ilvl w:val="5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aliases w:val="PIM 7"/>
    <w:basedOn w:val="a"/>
    <w:next w:val="a"/>
    <w:link w:val="70"/>
    <w:qFormat/>
    <w:rsid w:val="009C19F2"/>
    <w:pPr>
      <w:keepNext/>
      <w:keepLines/>
      <w:numPr>
        <w:ilvl w:val="6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aliases w:val="Legal Level 1.1.1."/>
    <w:basedOn w:val="a"/>
    <w:next w:val="a"/>
    <w:link w:val="80"/>
    <w:qFormat/>
    <w:rsid w:val="009C19F2"/>
    <w:pPr>
      <w:keepNext/>
      <w:keepLines/>
      <w:numPr>
        <w:ilvl w:val="7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aliases w:val="Legal Level 1.1.1.1.,aaa,PIM 9"/>
    <w:basedOn w:val="a"/>
    <w:next w:val="a"/>
    <w:link w:val="90"/>
    <w:qFormat/>
    <w:rsid w:val="009C19F2"/>
    <w:pPr>
      <w:keepNext/>
      <w:keepLines/>
      <w:numPr>
        <w:ilvl w:val="8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table" w:styleId="a4">
    <w:name w:val="Table Grid"/>
    <w:basedOn w:val="a1"/>
    <w:uiPriority w:val="39"/>
    <w:rsid w:val="00B23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_Табл_Текст_лев"/>
    <w:basedOn w:val="a"/>
    <w:link w:val="a6"/>
    <w:qFormat/>
    <w:rsid w:val="00B23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_Табл_Текст_лев Знак"/>
    <w:link w:val="a5"/>
    <w:qFormat/>
    <w:rsid w:val="00B23F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19F2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19F2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0"/>
    <w:link w:val="6"/>
    <w:rsid w:val="009C19F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0"/>
    <w:link w:val="8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4"/>
    <w:uiPriority w:val="39"/>
    <w:rsid w:val="008443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unhideWhenUsed/>
    <w:rsid w:val="002824F7"/>
    <w:rPr>
      <w:sz w:val="16"/>
      <w:szCs w:val="16"/>
    </w:rPr>
  </w:style>
  <w:style w:type="paragraph" w:styleId="a8">
    <w:name w:val="annotation text"/>
    <w:aliases w:val="Примечания: текст"/>
    <w:basedOn w:val="a"/>
    <w:link w:val="a9"/>
    <w:uiPriority w:val="99"/>
    <w:unhideWhenUsed/>
    <w:rsid w:val="002824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aliases w:val="Примечания: текст Знак"/>
    <w:basedOn w:val="a0"/>
    <w:link w:val="a8"/>
    <w:uiPriority w:val="99"/>
    <w:rsid w:val="002824F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24F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24F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8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BC75D-EFCB-421E-AA3A-3FB4FBCA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Хусаинова Амина Ренатовна</cp:lastModifiedBy>
  <cp:revision>2</cp:revision>
  <dcterms:created xsi:type="dcterms:W3CDTF">2026-03-24T13:32:00Z</dcterms:created>
  <dcterms:modified xsi:type="dcterms:W3CDTF">2026-03-24T13:32:00Z</dcterms:modified>
</cp:coreProperties>
</file>